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EE" w:rsidRPr="00166A2D" w:rsidRDefault="0069076E" w:rsidP="00690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2D">
        <w:rPr>
          <w:rFonts w:ascii="Times New Roman" w:hAnsi="Times New Roman" w:cs="Times New Roman"/>
          <w:b/>
          <w:sz w:val="28"/>
          <w:szCs w:val="28"/>
        </w:rPr>
        <w:t xml:space="preserve">Информация о педагогическом отряде, реализующем программу </w:t>
      </w:r>
      <w:r w:rsidR="00D15004" w:rsidRPr="00166A2D"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</w:t>
      </w:r>
      <w:r w:rsidRPr="00166A2D">
        <w:rPr>
          <w:rFonts w:ascii="Times New Roman" w:hAnsi="Times New Roman" w:cs="Times New Roman"/>
          <w:b/>
          <w:sz w:val="28"/>
          <w:szCs w:val="28"/>
        </w:rPr>
        <w:t>лагеря</w:t>
      </w:r>
      <w:r w:rsidR="00D15004" w:rsidRPr="00166A2D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«Солнышко» МБОУ ДО Центра дополнительного образования г. Кызыла</w:t>
      </w:r>
      <w:r w:rsidR="00C249C9" w:rsidRPr="00166A2D">
        <w:rPr>
          <w:rFonts w:ascii="Times New Roman" w:hAnsi="Times New Roman" w:cs="Times New Roman"/>
          <w:b/>
          <w:sz w:val="28"/>
          <w:szCs w:val="28"/>
        </w:rPr>
        <w:t xml:space="preserve"> за 2021-2022 учебный год</w:t>
      </w:r>
    </w:p>
    <w:p w:rsidR="0069076E" w:rsidRPr="00166A2D" w:rsidRDefault="0069076E" w:rsidP="00690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A2D" w:rsidRPr="00166A2D" w:rsidRDefault="00166A2D" w:rsidP="007C3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37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 xml:space="preserve">Педагогический отряд </w:t>
      </w:r>
      <w:r w:rsidR="001F5C77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 xml:space="preserve">был </w:t>
      </w:r>
      <w:bookmarkStart w:id="0" w:name="_GoBack"/>
      <w:bookmarkEnd w:id="0"/>
      <w:r w:rsidRPr="0085637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>создан из 29 педагогических работников</w:t>
      </w:r>
      <w:r w:rsidR="0085637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 xml:space="preserve"> МБОУ ДО</w:t>
      </w:r>
      <w:r w:rsidRPr="0085637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 xml:space="preserve"> ЦДО</w:t>
      </w:r>
      <w:r w:rsidRPr="0085637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</w:t>
      </w:r>
      <w:r w:rsidR="0085637A" w:rsidRPr="0085637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г. Кызыла </w:t>
      </w:r>
      <w:r w:rsidRPr="0085637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на</w:t>
      </w:r>
      <w:r w:rsidRPr="00166A2D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временной основе для организации и проведения детского лагеря с дневным пребыванием «Солнышко»</w:t>
      </w:r>
      <w:r w:rsidR="0085637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на летний оздоровительный период 2022г.</w:t>
      </w:r>
    </w:p>
    <w:p w:rsidR="0069076E" w:rsidRPr="00166A2D" w:rsidRDefault="0069076E" w:rsidP="007C3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A2D">
        <w:rPr>
          <w:rFonts w:ascii="Times New Roman" w:hAnsi="Times New Roman" w:cs="Times New Roman"/>
          <w:sz w:val="28"/>
          <w:szCs w:val="28"/>
        </w:rPr>
        <w:t xml:space="preserve">Всего на 1 сезоне </w:t>
      </w:r>
      <w:r w:rsidR="00D15004" w:rsidRPr="00166A2D">
        <w:rPr>
          <w:rFonts w:ascii="Times New Roman" w:hAnsi="Times New Roman" w:cs="Times New Roman"/>
          <w:sz w:val="28"/>
          <w:szCs w:val="28"/>
        </w:rPr>
        <w:t>летнего лагеря работали</w:t>
      </w:r>
      <w:r w:rsidRPr="00166A2D">
        <w:rPr>
          <w:rFonts w:ascii="Times New Roman" w:hAnsi="Times New Roman" w:cs="Times New Roman"/>
          <w:sz w:val="28"/>
          <w:szCs w:val="28"/>
        </w:rPr>
        <w:t xml:space="preserve">  начальник лагеря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Кунгаа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А.Э., 10 педагогов-воспитателей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 С.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Тиинмей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С.Б.,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Ч.Ю., Семенова М.А., Жданович В.В.,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Манчын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К.К.,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Ч.Ю.,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Найдан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</w:t>
      </w:r>
      <w:r w:rsidR="00D15004" w:rsidRPr="00166A2D">
        <w:rPr>
          <w:rFonts w:ascii="Times New Roman" w:hAnsi="Times New Roman" w:cs="Times New Roman"/>
          <w:sz w:val="28"/>
          <w:szCs w:val="28"/>
        </w:rPr>
        <w:t xml:space="preserve">.И. 3 </w:t>
      </w:r>
      <w:proofErr w:type="spellStart"/>
      <w:r w:rsidR="00D15004" w:rsidRPr="00166A2D">
        <w:rPr>
          <w:rFonts w:ascii="Times New Roman" w:hAnsi="Times New Roman" w:cs="Times New Roman"/>
          <w:sz w:val="28"/>
          <w:szCs w:val="28"/>
        </w:rPr>
        <w:t>кружковеда</w:t>
      </w:r>
      <w:proofErr w:type="spellEnd"/>
      <w:r w:rsidR="00D15004" w:rsidRPr="00166A2D">
        <w:rPr>
          <w:rFonts w:ascii="Times New Roman" w:hAnsi="Times New Roman" w:cs="Times New Roman"/>
          <w:sz w:val="28"/>
          <w:szCs w:val="28"/>
        </w:rPr>
        <w:t xml:space="preserve"> - Белкина И.В.,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Дулуш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А.О. </w:t>
      </w:r>
      <w:r w:rsidR="00D15004" w:rsidRPr="00166A2D">
        <w:rPr>
          <w:rFonts w:ascii="Times New Roman" w:hAnsi="Times New Roman" w:cs="Times New Roman"/>
          <w:sz w:val="28"/>
          <w:szCs w:val="28"/>
        </w:rPr>
        <w:t xml:space="preserve">, </w:t>
      </w:r>
      <w:r w:rsidRPr="00166A2D">
        <w:rPr>
          <w:rFonts w:ascii="Times New Roman" w:hAnsi="Times New Roman" w:cs="Times New Roman"/>
          <w:sz w:val="28"/>
          <w:szCs w:val="28"/>
        </w:rPr>
        <w:t xml:space="preserve">Козлов В.А., старшая вожатая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Л.А.</w:t>
      </w:r>
      <w:proofErr w:type="gramEnd"/>
      <w:r w:rsidRPr="00166A2D">
        <w:rPr>
          <w:rFonts w:ascii="Times New Roman" w:hAnsi="Times New Roman" w:cs="Times New Roman"/>
          <w:sz w:val="28"/>
          <w:szCs w:val="28"/>
        </w:rPr>
        <w:t xml:space="preserve">, </w:t>
      </w:r>
      <w:r w:rsidR="00166A2D" w:rsidRPr="00166A2D">
        <w:rPr>
          <w:rFonts w:ascii="Times New Roman" w:hAnsi="Times New Roman" w:cs="Times New Roman"/>
          <w:sz w:val="28"/>
          <w:szCs w:val="28"/>
        </w:rPr>
        <w:t xml:space="preserve">1 </w:t>
      </w:r>
      <w:r w:rsidRPr="00166A2D">
        <w:rPr>
          <w:rFonts w:ascii="Times New Roman" w:hAnsi="Times New Roman" w:cs="Times New Roman"/>
          <w:sz w:val="28"/>
          <w:szCs w:val="28"/>
        </w:rPr>
        <w:t>медработник Лен-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А.Д. из </w:t>
      </w:r>
      <w:r w:rsidR="00D15004" w:rsidRPr="00166A2D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166A2D">
        <w:rPr>
          <w:rFonts w:ascii="Times New Roman" w:hAnsi="Times New Roman" w:cs="Times New Roman"/>
          <w:sz w:val="28"/>
          <w:szCs w:val="28"/>
        </w:rPr>
        <w:t xml:space="preserve">Детской республиканской поликлиники, </w:t>
      </w:r>
      <w:r w:rsidR="00166A2D" w:rsidRPr="00166A2D">
        <w:rPr>
          <w:rFonts w:ascii="Times New Roman" w:hAnsi="Times New Roman" w:cs="Times New Roman"/>
          <w:sz w:val="28"/>
          <w:szCs w:val="28"/>
        </w:rPr>
        <w:t xml:space="preserve">1 </w:t>
      </w:r>
      <w:r w:rsidRPr="00166A2D">
        <w:rPr>
          <w:rFonts w:ascii="Times New Roman" w:hAnsi="Times New Roman" w:cs="Times New Roman"/>
          <w:sz w:val="28"/>
          <w:szCs w:val="28"/>
        </w:rPr>
        <w:t xml:space="preserve">кухонный работник из МУП </w:t>
      </w:r>
      <w:r w:rsidR="00D15004" w:rsidRPr="00166A2D">
        <w:rPr>
          <w:rFonts w:ascii="Times New Roman" w:hAnsi="Times New Roman" w:cs="Times New Roman"/>
          <w:sz w:val="28"/>
          <w:szCs w:val="28"/>
        </w:rPr>
        <w:t>«</w:t>
      </w:r>
      <w:r w:rsidRPr="00166A2D">
        <w:rPr>
          <w:rFonts w:ascii="Times New Roman" w:hAnsi="Times New Roman" w:cs="Times New Roman"/>
          <w:sz w:val="28"/>
          <w:szCs w:val="28"/>
        </w:rPr>
        <w:t>Школьник</w:t>
      </w:r>
      <w:r w:rsidR="00D15004" w:rsidRPr="00166A2D">
        <w:rPr>
          <w:rFonts w:ascii="Times New Roman" w:hAnsi="Times New Roman" w:cs="Times New Roman"/>
          <w:sz w:val="28"/>
          <w:szCs w:val="28"/>
        </w:rPr>
        <w:t>»</w:t>
      </w:r>
      <w:r w:rsidRPr="00166A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Чооду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Ч.Ч., технический персонал</w:t>
      </w:r>
      <w:r w:rsidR="00B047D5">
        <w:rPr>
          <w:rFonts w:ascii="Times New Roman" w:hAnsi="Times New Roman" w:cs="Times New Roman"/>
          <w:sz w:val="28"/>
          <w:szCs w:val="28"/>
        </w:rPr>
        <w:t xml:space="preserve"> из 2-х человек</w:t>
      </w:r>
      <w:r w:rsidRPr="00166A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Бегзи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С.С., Симакова Е.Н. </w:t>
      </w:r>
    </w:p>
    <w:p w:rsidR="0069076E" w:rsidRPr="00166A2D" w:rsidRDefault="0069076E" w:rsidP="007C3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A2D">
        <w:rPr>
          <w:rFonts w:ascii="Times New Roman" w:hAnsi="Times New Roman" w:cs="Times New Roman"/>
          <w:sz w:val="28"/>
          <w:szCs w:val="28"/>
        </w:rPr>
        <w:t xml:space="preserve">Всего на 2-м сезоне работали   начальник лагеря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С.А., 10 педагогов-воспитателей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Байсклан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Э.С.,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Бичекей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Дулуш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Мигир-оол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Тинникова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Раздобреева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Т.Г.,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А.Д.,</w:t>
      </w:r>
      <w:r w:rsidR="00D15004" w:rsidRPr="00166A2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15004" w:rsidRPr="00166A2D">
        <w:rPr>
          <w:rFonts w:ascii="Times New Roman" w:hAnsi="Times New Roman" w:cs="Times New Roman"/>
          <w:sz w:val="28"/>
          <w:szCs w:val="28"/>
        </w:rPr>
        <w:t>кружковеда</w:t>
      </w:r>
      <w:proofErr w:type="spellEnd"/>
      <w:r w:rsidR="00D15004" w:rsidRPr="00166A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15004" w:rsidRPr="00166A2D">
        <w:rPr>
          <w:rFonts w:ascii="Times New Roman" w:hAnsi="Times New Roman" w:cs="Times New Roman"/>
          <w:sz w:val="28"/>
          <w:szCs w:val="28"/>
        </w:rPr>
        <w:t>Ендан</w:t>
      </w:r>
      <w:proofErr w:type="spellEnd"/>
      <w:r w:rsidR="00D15004" w:rsidRPr="00166A2D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="00D15004" w:rsidRPr="00166A2D">
        <w:rPr>
          <w:rFonts w:ascii="Times New Roman" w:hAnsi="Times New Roman" w:cs="Times New Roman"/>
          <w:sz w:val="28"/>
          <w:szCs w:val="28"/>
        </w:rPr>
        <w:t>Вилькс</w:t>
      </w:r>
      <w:proofErr w:type="spellEnd"/>
      <w:r w:rsidR="00D15004" w:rsidRPr="00166A2D">
        <w:rPr>
          <w:rFonts w:ascii="Times New Roman" w:hAnsi="Times New Roman" w:cs="Times New Roman"/>
          <w:sz w:val="28"/>
          <w:szCs w:val="28"/>
        </w:rPr>
        <w:t xml:space="preserve"> Л.В.,</w:t>
      </w:r>
      <w:r w:rsidRPr="00166A2D">
        <w:rPr>
          <w:rFonts w:ascii="Times New Roman" w:hAnsi="Times New Roman" w:cs="Times New Roman"/>
          <w:sz w:val="28"/>
          <w:szCs w:val="28"/>
        </w:rPr>
        <w:t xml:space="preserve"> старшая вожатая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Л.А., </w:t>
      </w:r>
      <w:r w:rsidR="00166A2D" w:rsidRPr="00166A2D">
        <w:rPr>
          <w:rFonts w:ascii="Times New Roman" w:hAnsi="Times New Roman" w:cs="Times New Roman"/>
          <w:sz w:val="28"/>
          <w:szCs w:val="28"/>
        </w:rPr>
        <w:t xml:space="preserve">1 </w:t>
      </w:r>
      <w:r w:rsidRPr="00166A2D">
        <w:rPr>
          <w:rFonts w:ascii="Times New Roman" w:hAnsi="Times New Roman" w:cs="Times New Roman"/>
          <w:sz w:val="28"/>
          <w:szCs w:val="28"/>
        </w:rPr>
        <w:t>медработник Лен-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А.Д. из </w:t>
      </w:r>
      <w:r w:rsidR="00D15004" w:rsidRPr="00166A2D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166A2D">
        <w:rPr>
          <w:rFonts w:ascii="Times New Roman" w:hAnsi="Times New Roman" w:cs="Times New Roman"/>
          <w:sz w:val="28"/>
          <w:szCs w:val="28"/>
        </w:rPr>
        <w:t xml:space="preserve">Детской республиканской поликлиники, </w:t>
      </w:r>
      <w:r w:rsidR="00166A2D" w:rsidRPr="00166A2D">
        <w:rPr>
          <w:rFonts w:ascii="Times New Roman" w:hAnsi="Times New Roman" w:cs="Times New Roman"/>
          <w:sz w:val="28"/>
          <w:szCs w:val="28"/>
        </w:rPr>
        <w:t xml:space="preserve">1 </w:t>
      </w:r>
      <w:r w:rsidRPr="00166A2D">
        <w:rPr>
          <w:rFonts w:ascii="Times New Roman" w:hAnsi="Times New Roman" w:cs="Times New Roman"/>
          <w:sz w:val="28"/>
          <w:szCs w:val="28"/>
        </w:rPr>
        <w:t xml:space="preserve">кухонный работник из МУП </w:t>
      </w:r>
      <w:r w:rsidR="00D15004" w:rsidRPr="00166A2D">
        <w:rPr>
          <w:rFonts w:ascii="Times New Roman" w:hAnsi="Times New Roman" w:cs="Times New Roman"/>
          <w:sz w:val="28"/>
          <w:szCs w:val="28"/>
        </w:rPr>
        <w:t>«</w:t>
      </w:r>
      <w:r w:rsidRPr="00166A2D">
        <w:rPr>
          <w:rFonts w:ascii="Times New Roman" w:hAnsi="Times New Roman" w:cs="Times New Roman"/>
          <w:sz w:val="28"/>
          <w:szCs w:val="28"/>
        </w:rPr>
        <w:t>Школьник</w:t>
      </w:r>
      <w:r w:rsidR="00D15004" w:rsidRPr="00166A2D">
        <w:rPr>
          <w:rFonts w:ascii="Times New Roman" w:hAnsi="Times New Roman" w:cs="Times New Roman"/>
          <w:sz w:val="28"/>
          <w:szCs w:val="28"/>
        </w:rPr>
        <w:t>»</w:t>
      </w:r>
      <w:r w:rsidRPr="00166A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Чооду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Ч.Ч., технический персонал </w:t>
      </w:r>
      <w:r w:rsidR="00B047D5">
        <w:rPr>
          <w:rFonts w:ascii="Times New Roman" w:hAnsi="Times New Roman" w:cs="Times New Roman"/>
          <w:sz w:val="28"/>
          <w:szCs w:val="28"/>
        </w:rPr>
        <w:t xml:space="preserve">из 2-х человек </w:t>
      </w:r>
      <w:r w:rsidRPr="00166A2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66A2D">
        <w:rPr>
          <w:rFonts w:ascii="Times New Roman" w:hAnsi="Times New Roman" w:cs="Times New Roman"/>
          <w:sz w:val="28"/>
          <w:szCs w:val="28"/>
        </w:rPr>
        <w:t>Бегзи</w:t>
      </w:r>
      <w:proofErr w:type="spellEnd"/>
      <w:r w:rsidRPr="00166A2D">
        <w:rPr>
          <w:rFonts w:ascii="Times New Roman" w:hAnsi="Times New Roman" w:cs="Times New Roman"/>
          <w:sz w:val="28"/>
          <w:szCs w:val="28"/>
        </w:rPr>
        <w:t xml:space="preserve"> С.С., Симакова Е.Н.</w:t>
      </w:r>
    </w:p>
    <w:p w:rsidR="007C337C" w:rsidRPr="00166A2D" w:rsidRDefault="0069076E" w:rsidP="007C33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A2D">
        <w:rPr>
          <w:rFonts w:ascii="Times New Roman" w:hAnsi="Times New Roman" w:cs="Times New Roman"/>
          <w:sz w:val="28"/>
          <w:szCs w:val="28"/>
        </w:rPr>
        <w:t>Все педагоги имеют высшее и средне-специальное образование, а также специальное образование по предмету</w:t>
      </w:r>
      <w:r w:rsidR="00D15004" w:rsidRPr="00166A2D">
        <w:rPr>
          <w:rFonts w:ascii="Times New Roman" w:hAnsi="Times New Roman" w:cs="Times New Roman"/>
          <w:sz w:val="28"/>
          <w:szCs w:val="28"/>
        </w:rPr>
        <w:t>.</w:t>
      </w:r>
      <w:r w:rsidRPr="00166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76E" w:rsidRPr="00166A2D" w:rsidRDefault="0069076E" w:rsidP="0069076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A2D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7C337C" w:rsidRPr="00166A2D">
        <w:rPr>
          <w:rFonts w:ascii="Times New Roman" w:hAnsi="Times New Roman" w:cs="Times New Roman"/>
          <w:i/>
          <w:sz w:val="28"/>
          <w:szCs w:val="28"/>
        </w:rPr>
        <w:t>1</w:t>
      </w:r>
      <w:r w:rsidRPr="00166A2D">
        <w:rPr>
          <w:rFonts w:ascii="Times New Roman" w:hAnsi="Times New Roman" w:cs="Times New Roman"/>
          <w:i/>
          <w:sz w:val="28"/>
          <w:szCs w:val="28"/>
        </w:rPr>
        <w:t>. Количественный состав пед</w:t>
      </w:r>
      <w:r w:rsidR="00E61081" w:rsidRPr="00166A2D">
        <w:rPr>
          <w:rFonts w:ascii="Times New Roman" w:hAnsi="Times New Roman" w:cs="Times New Roman"/>
          <w:i/>
          <w:sz w:val="28"/>
          <w:szCs w:val="28"/>
        </w:rPr>
        <w:t xml:space="preserve">агогических </w:t>
      </w:r>
      <w:r w:rsidRPr="00166A2D">
        <w:rPr>
          <w:rFonts w:ascii="Times New Roman" w:hAnsi="Times New Roman" w:cs="Times New Roman"/>
          <w:i/>
          <w:sz w:val="28"/>
          <w:szCs w:val="28"/>
        </w:rPr>
        <w:t xml:space="preserve">работников лагеря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1605"/>
        <w:gridCol w:w="1530"/>
        <w:gridCol w:w="1812"/>
        <w:gridCol w:w="1814"/>
        <w:gridCol w:w="1391"/>
      </w:tblGrid>
      <w:tr w:rsidR="00B028B9" w:rsidRPr="00166A2D" w:rsidTr="00D15004">
        <w:tc>
          <w:tcPr>
            <w:tcW w:w="1595" w:type="dxa"/>
          </w:tcPr>
          <w:p w:rsidR="00D15004" w:rsidRPr="00166A2D" w:rsidRDefault="00D9337B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15004"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езон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вожатая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кружковеды</w:t>
            </w:r>
            <w:proofErr w:type="spellEnd"/>
          </w:p>
        </w:tc>
        <w:tc>
          <w:tcPr>
            <w:tcW w:w="1596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B028B9" w:rsidRPr="00166A2D" w:rsidTr="00D15004">
        <w:tc>
          <w:tcPr>
            <w:tcW w:w="1595" w:type="dxa"/>
          </w:tcPr>
          <w:p w:rsidR="00D15004" w:rsidRPr="00166A2D" w:rsidRDefault="00D15004" w:rsidP="001E45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66A2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D15004" w:rsidRPr="00166A2D" w:rsidRDefault="00D9337B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28B9" w:rsidRPr="00166A2D" w:rsidTr="00D15004">
        <w:tc>
          <w:tcPr>
            <w:tcW w:w="1595" w:type="dxa"/>
          </w:tcPr>
          <w:p w:rsidR="00D15004" w:rsidRPr="00166A2D" w:rsidRDefault="00D15004" w:rsidP="001E45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D15004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D15004" w:rsidRPr="00166A2D" w:rsidRDefault="00D9337B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28B9" w:rsidRPr="00166A2D" w:rsidTr="00D15004">
        <w:tc>
          <w:tcPr>
            <w:tcW w:w="1595" w:type="dxa"/>
          </w:tcPr>
          <w:p w:rsidR="00B028B9" w:rsidRPr="00166A2D" w:rsidRDefault="00D9337B" w:rsidP="00690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95" w:type="dxa"/>
          </w:tcPr>
          <w:p w:rsidR="00B028B9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B028B9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B028B9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B028B9" w:rsidRPr="00166A2D" w:rsidRDefault="00B028B9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B028B9" w:rsidRPr="00166A2D" w:rsidRDefault="00D9337B" w:rsidP="00690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2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15004" w:rsidRPr="00166A2D" w:rsidRDefault="00D15004" w:rsidP="0069076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1ACD" w:rsidRPr="00166A2D" w:rsidRDefault="001D1ACD" w:rsidP="00D9337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337B" w:rsidRPr="00166A2D" w:rsidRDefault="00945778" w:rsidP="0069076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A2D">
        <w:rPr>
          <w:rFonts w:ascii="Times New Roman" w:hAnsi="Times New Roman" w:cs="Times New Roman"/>
          <w:i/>
          <w:sz w:val="28"/>
          <w:szCs w:val="28"/>
        </w:rPr>
        <w:lastRenderedPageBreak/>
        <w:t>Таблица 2. Качественный состав педагогических работников лагеря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675"/>
        <w:gridCol w:w="675"/>
        <w:gridCol w:w="675"/>
        <w:gridCol w:w="675"/>
        <w:gridCol w:w="1000"/>
        <w:gridCol w:w="940"/>
        <w:gridCol w:w="940"/>
      </w:tblGrid>
      <w:tr w:rsidR="00C25804" w:rsidRPr="00166A2D" w:rsidTr="002213F1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педагогических работников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по уровню образования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квалификационную категорию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стаж педагогической работы</w:t>
            </w:r>
          </w:p>
        </w:tc>
      </w:tr>
      <w:tr w:rsidR="00C25804" w:rsidRPr="00166A2D" w:rsidTr="008C07EA">
        <w:trPr>
          <w:cantSplit/>
          <w:trHeight w:val="592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End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  <w:proofErr w:type="gramEnd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3575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кол-во, %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73575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Первая/</w:t>
            </w:r>
            <w:r w:rsidR="00C25804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кол-во, 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73575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СЗД/</w:t>
            </w:r>
            <w:r w:rsidR="00C25804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кол-во, 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кат.</w:t>
            </w:r>
            <w:r w:rsidR="00C73575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лет, (кол-во</w:t>
            </w: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%)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C25804" w:rsidP="00FC6C91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2</w:t>
            </w:r>
            <w:r w:rsidR="00FC6C91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(кол-во</w:t>
            </w: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%)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04" w:rsidRPr="00166A2D" w:rsidRDefault="00FC6C91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5804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и более</w:t>
            </w:r>
          </w:p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(кол-во</w:t>
            </w:r>
            <w:proofErr w:type="gramStart"/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%)</w:t>
            </w:r>
            <w:proofErr w:type="gramEnd"/>
          </w:p>
        </w:tc>
      </w:tr>
      <w:tr w:rsidR="00C25804" w:rsidRPr="00166A2D" w:rsidTr="00075996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сезон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25804" w:rsidRPr="00166A2D" w:rsidTr="00075996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8093B" w:rsidP="00E83D9D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8093B" w:rsidP="00E83D9D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8093B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8093B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E83D9D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68093B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95C20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695C20" w:rsidP="00E83D9D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  <w:tr w:rsidR="00C25804" w:rsidRPr="00166A2D" w:rsidTr="00BA2724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сезон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1D1AC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83457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25804" w:rsidRPr="00166A2D" w:rsidTr="00BA2724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C25804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8093B"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04" w:rsidRPr="00166A2D" w:rsidRDefault="00E83D9D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</w:tr>
      <w:tr w:rsidR="00150BA2" w:rsidRPr="00166A2D" w:rsidTr="00461A5F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 2 сезона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150BA2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50BA2" w:rsidRPr="00166A2D" w:rsidTr="00E84A62">
        <w:trPr>
          <w:cantSplit/>
          <w:trHeight w:val="32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BA2" w:rsidRPr="00166A2D" w:rsidTr="00C70957">
        <w:trPr>
          <w:cantSplit/>
          <w:trHeight w:val="31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-73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34%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979"/>
              </w:tabs>
              <w:spacing w:after="0" w:line="240" w:lineRule="auto"/>
              <w:ind w:left="-13" w:right="-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34%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A2" w:rsidRPr="00166A2D" w:rsidRDefault="00150BA2" w:rsidP="00C2580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</w:tr>
    </w:tbl>
    <w:p w:rsidR="00C25804" w:rsidRPr="00166A2D" w:rsidRDefault="00C25804" w:rsidP="0069076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25804" w:rsidRPr="0016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5B"/>
    <w:rsid w:val="00123401"/>
    <w:rsid w:val="00150BA2"/>
    <w:rsid w:val="00166A2D"/>
    <w:rsid w:val="001D1ACD"/>
    <w:rsid w:val="001E458F"/>
    <w:rsid w:val="001F5C77"/>
    <w:rsid w:val="00235F16"/>
    <w:rsid w:val="002C06CB"/>
    <w:rsid w:val="00466DB9"/>
    <w:rsid w:val="0063625B"/>
    <w:rsid w:val="0068093B"/>
    <w:rsid w:val="0069076E"/>
    <w:rsid w:val="00695C20"/>
    <w:rsid w:val="007C337C"/>
    <w:rsid w:val="00834574"/>
    <w:rsid w:val="0085637A"/>
    <w:rsid w:val="008D2EEE"/>
    <w:rsid w:val="00945778"/>
    <w:rsid w:val="00963ADE"/>
    <w:rsid w:val="00B028B9"/>
    <w:rsid w:val="00B047D5"/>
    <w:rsid w:val="00C249C9"/>
    <w:rsid w:val="00C25804"/>
    <w:rsid w:val="00C73575"/>
    <w:rsid w:val="00D15004"/>
    <w:rsid w:val="00D9337B"/>
    <w:rsid w:val="00E047D5"/>
    <w:rsid w:val="00E61081"/>
    <w:rsid w:val="00E83D9D"/>
    <w:rsid w:val="00E94489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66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66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2022-12-13T09:33:00Z</dcterms:created>
  <dcterms:modified xsi:type="dcterms:W3CDTF">2022-12-14T07:31:00Z</dcterms:modified>
</cp:coreProperties>
</file>